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303" w:rsidRDefault="00B05DE1">
      <w:r>
        <w:t xml:space="preserve">Обоснование </w:t>
      </w:r>
      <w:r w:rsidR="0000659E">
        <w:t>размера членских взносов на 2019</w:t>
      </w:r>
      <w:r>
        <w:t>год.</w:t>
      </w:r>
    </w:p>
    <w:p w:rsidR="00B05DE1" w:rsidRDefault="00B05DE1"/>
    <w:p w:rsidR="00B05DE1" w:rsidRDefault="00341A8F">
      <w:r>
        <w:t>Количество собственников 463</w:t>
      </w:r>
    </w:p>
    <w:p w:rsidR="00607AA9" w:rsidRDefault="00607AA9">
      <w:r>
        <w:t>Расчетная сумма  членских взно</w:t>
      </w:r>
      <w:r w:rsidR="00A12720">
        <w:t>сов за 2018</w:t>
      </w:r>
      <w:r w:rsidR="00797751">
        <w:t>год</w:t>
      </w:r>
      <w:r w:rsidR="00870C16">
        <w:t xml:space="preserve">:                                                                                        </w:t>
      </w:r>
      <w:r w:rsidR="00797751">
        <w:t xml:space="preserve">  5 556</w:t>
      </w:r>
      <w:r w:rsidR="00341A8F">
        <w:t xml:space="preserve"> 000руб. (463</w:t>
      </w:r>
      <w:r w:rsidR="00893B21">
        <w:t>*</w:t>
      </w:r>
      <w:r w:rsidR="00797751">
        <w:t xml:space="preserve"> 1000*</w:t>
      </w:r>
      <w:r w:rsidR="00341A8F">
        <w:t>1</w:t>
      </w:r>
      <w:r w:rsidR="00797751">
        <w:t>2</w:t>
      </w:r>
      <w:r w:rsidR="00341A8F">
        <w:t xml:space="preserve"> мес.</w:t>
      </w:r>
      <w: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607AA9" w:rsidTr="00607AA9">
        <w:tc>
          <w:tcPr>
            <w:tcW w:w="675" w:type="dxa"/>
          </w:tcPr>
          <w:p w:rsidR="00607AA9" w:rsidRDefault="00607AA9">
            <w:r>
              <w:t>№№</w:t>
            </w:r>
          </w:p>
        </w:tc>
        <w:tc>
          <w:tcPr>
            <w:tcW w:w="4110" w:type="dxa"/>
          </w:tcPr>
          <w:p w:rsidR="00607AA9" w:rsidRDefault="00607AA9">
            <w:r>
              <w:t>Наименование</w:t>
            </w:r>
          </w:p>
        </w:tc>
        <w:tc>
          <w:tcPr>
            <w:tcW w:w="2393" w:type="dxa"/>
          </w:tcPr>
          <w:p w:rsidR="00607AA9" w:rsidRDefault="00607AA9">
            <w:r>
              <w:t>Доход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</w:p>
          <w:p w:rsidR="00B07CDF" w:rsidRDefault="00B07CDF">
            <w:r>
              <w:t>(за 2018г.)</w:t>
            </w:r>
          </w:p>
        </w:tc>
        <w:tc>
          <w:tcPr>
            <w:tcW w:w="2393" w:type="dxa"/>
          </w:tcPr>
          <w:p w:rsidR="00607AA9" w:rsidRDefault="00607AA9">
            <w:r>
              <w:t>Расход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  <w:r w:rsidR="0000659E">
              <w:t xml:space="preserve">                      ( за 2018</w:t>
            </w:r>
            <w:r w:rsidR="00341A8F">
              <w:t>г)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bookmarkStart w:id="0" w:name="_GoBack" w:colFirst="2" w:colLast="2"/>
            <w:r>
              <w:t>1</w:t>
            </w:r>
          </w:p>
        </w:tc>
        <w:tc>
          <w:tcPr>
            <w:tcW w:w="4110" w:type="dxa"/>
          </w:tcPr>
          <w:p w:rsidR="00607AA9" w:rsidRDefault="00607AA9">
            <w:r>
              <w:t>Членские взносы</w:t>
            </w:r>
          </w:p>
        </w:tc>
        <w:tc>
          <w:tcPr>
            <w:tcW w:w="2393" w:type="dxa"/>
          </w:tcPr>
          <w:p w:rsidR="00607AA9" w:rsidRDefault="0000659E" w:rsidP="009D30DB">
            <w:pPr>
              <w:jc w:val="center"/>
            </w:pPr>
            <w:r>
              <w:t>4</w:t>
            </w:r>
            <w:r w:rsidR="00E25D66">
              <w:t xml:space="preserve"> </w:t>
            </w:r>
            <w:r>
              <w:t>658</w:t>
            </w:r>
            <w:r w:rsidR="00E25D66">
              <w:t xml:space="preserve"> </w:t>
            </w:r>
            <w:r>
              <w:t>811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both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2</w:t>
            </w:r>
          </w:p>
        </w:tc>
        <w:tc>
          <w:tcPr>
            <w:tcW w:w="4110" w:type="dxa"/>
          </w:tcPr>
          <w:p w:rsidR="00607AA9" w:rsidRDefault="00607AA9">
            <w:r>
              <w:t xml:space="preserve">Зарплата, налоги и страховые взносы 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00659E" w:rsidP="009D30DB">
            <w:pPr>
              <w:jc w:val="center"/>
            </w:pPr>
            <w:r>
              <w:t>1 763 697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3</w:t>
            </w:r>
          </w:p>
        </w:tc>
        <w:tc>
          <w:tcPr>
            <w:tcW w:w="4110" w:type="dxa"/>
          </w:tcPr>
          <w:p w:rsidR="00607AA9" w:rsidRDefault="002E54E9" w:rsidP="00FC33D1">
            <w:r>
              <w:t>Оплата за р</w:t>
            </w:r>
            <w:r w:rsidR="004E1A50">
              <w:t>аботы по</w:t>
            </w:r>
            <w:r>
              <w:t xml:space="preserve"> </w:t>
            </w:r>
            <w:r w:rsidR="004E1A50">
              <w:t>договорам</w:t>
            </w:r>
            <w:r w:rsidR="00A45826">
              <w:t xml:space="preserve"> подряда</w:t>
            </w:r>
            <w:r>
              <w:t>: убо</w:t>
            </w:r>
            <w:r w:rsidR="00FC33D1">
              <w:t>рка территории ДНТ,</w:t>
            </w:r>
            <w:r>
              <w:t xml:space="preserve"> сбор ТБО от участков до контейнера, аварийные работ</w:t>
            </w:r>
            <w:r w:rsidR="00C434B7">
              <w:t>ы, благоустройство территории (</w:t>
            </w:r>
            <w:r>
              <w:t>удаление веток, кустов и аварийных деревьев</w:t>
            </w:r>
            <w:r w:rsidR="00C434B7">
              <w:t>, ремонт кровли гаража</w:t>
            </w:r>
            <w:r>
              <w:t>)</w:t>
            </w:r>
            <w:r w:rsidR="00C434B7">
              <w:t>.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00659E" w:rsidP="009D30DB">
            <w:pPr>
              <w:jc w:val="center"/>
            </w:pPr>
            <w:r>
              <w:t>611 807</w:t>
            </w:r>
          </w:p>
        </w:tc>
      </w:tr>
      <w:tr w:rsidR="00607AA9" w:rsidTr="00607AA9">
        <w:tc>
          <w:tcPr>
            <w:tcW w:w="675" w:type="dxa"/>
          </w:tcPr>
          <w:p w:rsidR="00607AA9" w:rsidRDefault="00C434B7">
            <w:r>
              <w:t>5</w:t>
            </w:r>
          </w:p>
        </w:tc>
        <w:tc>
          <w:tcPr>
            <w:tcW w:w="4110" w:type="dxa"/>
          </w:tcPr>
          <w:p w:rsidR="00607AA9" w:rsidRDefault="00A45826">
            <w:r>
              <w:t>Расче</w:t>
            </w:r>
            <w:r w:rsidR="00A21CC3">
              <w:t xml:space="preserve">ты со сторонними организациями </w:t>
            </w:r>
            <w:r>
              <w:t xml:space="preserve"> </w:t>
            </w:r>
            <w:r w:rsidR="00A21CC3">
              <w:t>(</w:t>
            </w:r>
            <w:r>
              <w:t>Мосэнерго</w:t>
            </w:r>
            <w:proofErr w:type="gramStart"/>
            <w:r>
              <w:t xml:space="preserve"> ,</w:t>
            </w:r>
            <w:proofErr w:type="gramEnd"/>
            <w:r>
              <w:t xml:space="preserve"> Газ</w:t>
            </w:r>
            <w:r w:rsidR="00A21CC3">
              <w:t xml:space="preserve">пром, Ростелеком, водоканал и </w:t>
            </w:r>
            <w:proofErr w:type="spellStart"/>
            <w:r w:rsidR="00A21CC3">
              <w:t>Эколайн</w:t>
            </w:r>
            <w:proofErr w:type="spellEnd"/>
            <w:r w:rsidR="00A21CC3">
              <w:t xml:space="preserve"> Воскресенск</w:t>
            </w:r>
            <w:r>
              <w:t>)</w:t>
            </w:r>
            <w:r w:rsidR="00A21CC3">
              <w:t>.</w:t>
            </w:r>
          </w:p>
        </w:tc>
        <w:tc>
          <w:tcPr>
            <w:tcW w:w="2393" w:type="dxa"/>
          </w:tcPr>
          <w:p w:rsidR="00607AA9" w:rsidRDefault="0000659E" w:rsidP="009D30DB">
            <w:pPr>
              <w:jc w:val="center"/>
            </w:pPr>
            <w:r>
              <w:t>267 0</w:t>
            </w:r>
            <w:r w:rsidR="00341A8F">
              <w:t>72</w:t>
            </w:r>
          </w:p>
        </w:tc>
        <w:tc>
          <w:tcPr>
            <w:tcW w:w="2393" w:type="dxa"/>
          </w:tcPr>
          <w:p w:rsidR="00607AA9" w:rsidRDefault="001166F3" w:rsidP="009D30DB">
            <w:pPr>
              <w:jc w:val="center"/>
            </w:pPr>
            <w:r>
              <w:t>1 165 784</w:t>
            </w:r>
          </w:p>
        </w:tc>
      </w:tr>
      <w:tr w:rsidR="00607AA9" w:rsidTr="00607AA9">
        <w:tc>
          <w:tcPr>
            <w:tcW w:w="675" w:type="dxa"/>
          </w:tcPr>
          <w:p w:rsidR="00607AA9" w:rsidRDefault="000D7CF9">
            <w:r>
              <w:t>6</w:t>
            </w:r>
          </w:p>
        </w:tc>
        <w:tc>
          <w:tcPr>
            <w:tcW w:w="4110" w:type="dxa"/>
          </w:tcPr>
          <w:p w:rsidR="00607AA9" w:rsidRDefault="00A45826">
            <w:r>
              <w:t>Банковское обслуживание, госпошлины</w:t>
            </w:r>
            <w:r w:rsidR="00A21CC3">
              <w:t>,</w:t>
            </w:r>
            <w:r w:rsidR="00FC33D1">
              <w:t xml:space="preserve"> бухгалтерские программы,</w:t>
            </w:r>
            <w:r w:rsidR="00A21CC3">
              <w:t xml:space="preserve"> судебные издержки</w:t>
            </w:r>
            <w:r w:rsidR="00967560">
              <w:t xml:space="preserve"> и прочее.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9D30DB">
            <w:pPr>
              <w:jc w:val="center"/>
            </w:pPr>
            <w:r>
              <w:t>2</w:t>
            </w:r>
            <w:r w:rsidR="0000659E">
              <w:t>94 655</w:t>
            </w:r>
          </w:p>
        </w:tc>
      </w:tr>
      <w:tr w:rsidR="00607AA9" w:rsidTr="00607AA9">
        <w:tc>
          <w:tcPr>
            <w:tcW w:w="675" w:type="dxa"/>
          </w:tcPr>
          <w:p w:rsidR="00607AA9" w:rsidRDefault="00505791">
            <w:r>
              <w:t>7</w:t>
            </w:r>
          </w:p>
        </w:tc>
        <w:tc>
          <w:tcPr>
            <w:tcW w:w="4110" w:type="dxa"/>
          </w:tcPr>
          <w:p w:rsidR="00607AA9" w:rsidRDefault="00A45826">
            <w:r>
              <w:t>Хозяйственные расходы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E9151D" w:rsidP="009D30DB">
            <w:pPr>
              <w:jc w:val="center"/>
            </w:pPr>
            <w:r>
              <w:t>25</w:t>
            </w:r>
            <w:r w:rsidR="0000659E">
              <w:t>2 228</w:t>
            </w:r>
          </w:p>
        </w:tc>
      </w:tr>
      <w:tr w:rsidR="00607AA9" w:rsidTr="00607AA9">
        <w:tc>
          <w:tcPr>
            <w:tcW w:w="675" w:type="dxa"/>
          </w:tcPr>
          <w:p w:rsidR="00607AA9" w:rsidRDefault="00505791">
            <w:r>
              <w:t>8</w:t>
            </w:r>
          </w:p>
        </w:tc>
        <w:tc>
          <w:tcPr>
            <w:tcW w:w="4110" w:type="dxa"/>
          </w:tcPr>
          <w:p w:rsidR="00607AA9" w:rsidRDefault="00A45826">
            <w:r>
              <w:t xml:space="preserve">Обучение по электробезопасности 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00659E" w:rsidP="009D30DB">
            <w:pPr>
              <w:jc w:val="center"/>
            </w:pPr>
            <w:r>
              <w:t>7</w:t>
            </w:r>
            <w:r w:rsidR="00FC33D1">
              <w:t xml:space="preserve"> </w:t>
            </w:r>
            <w:r w:rsidR="00A45826"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505791">
            <w:r>
              <w:t>9</w:t>
            </w:r>
          </w:p>
        </w:tc>
        <w:tc>
          <w:tcPr>
            <w:tcW w:w="4110" w:type="dxa"/>
          </w:tcPr>
          <w:p w:rsidR="00A45826" w:rsidRDefault="00A45826">
            <w:r>
              <w:t>Ремонт дорог</w:t>
            </w:r>
          </w:p>
        </w:tc>
        <w:tc>
          <w:tcPr>
            <w:tcW w:w="2393" w:type="dxa"/>
          </w:tcPr>
          <w:p w:rsidR="00A45826" w:rsidRDefault="00A45826" w:rsidP="009D30DB">
            <w:pPr>
              <w:jc w:val="center"/>
            </w:pPr>
          </w:p>
        </w:tc>
        <w:tc>
          <w:tcPr>
            <w:tcW w:w="2393" w:type="dxa"/>
          </w:tcPr>
          <w:p w:rsidR="00A45826" w:rsidRDefault="0000659E" w:rsidP="009D30DB">
            <w:pPr>
              <w:jc w:val="center"/>
            </w:pPr>
            <w:r>
              <w:t>683 00</w:t>
            </w:r>
            <w:r w:rsidR="009C13FA">
              <w:t>0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</w:t>
            </w:r>
            <w:r w:rsidR="00505791">
              <w:t>0</w:t>
            </w:r>
          </w:p>
        </w:tc>
        <w:tc>
          <w:tcPr>
            <w:tcW w:w="4110" w:type="dxa"/>
          </w:tcPr>
          <w:p w:rsidR="00031889" w:rsidRDefault="000570A6">
            <w:r>
              <w:t>Погашение кредита</w:t>
            </w:r>
          </w:p>
        </w:tc>
        <w:tc>
          <w:tcPr>
            <w:tcW w:w="2393" w:type="dxa"/>
          </w:tcPr>
          <w:p w:rsidR="00031889" w:rsidRDefault="00031889" w:rsidP="009D30DB">
            <w:pPr>
              <w:jc w:val="center"/>
            </w:pPr>
          </w:p>
        </w:tc>
        <w:tc>
          <w:tcPr>
            <w:tcW w:w="2393" w:type="dxa"/>
          </w:tcPr>
          <w:p w:rsidR="00031889" w:rsidRDefault="000570A6" w:rsidP="009D30DB">
            <w:pPr>
              <w:jc w:val="center"/>
            </w:pPr>
            <w:r>
              <w:t>90 000</w:t>
            </w:r>
          </w:p>
        </w:tc>
      </w:tr>
      <w:tr w:rsidR="00607AA9" w:rsidTr="00607AA9">
        <w:tc>
          <w:tcPr>
            <w:tcW w:w="675" w:type="dxa"/>
          </w:tcPr>
          <w:p w:rsidR="00607AA9" w:rsidRDefault="00031889">
            <w:r>
              <w:t>1</w:t>
            </w:r>
            <w:r w:rsidR="00505791">
              <w:t>1</w:t>
            </w:r>
          </w:p>
        </w:tc>
        <w:tc>
          <w:tcPr>
            <w:tcW w:w="4110" w:type="dxa"/>
          </w:tcPr>
          <w:p w:rsidR="00607AA9" w:rsidRDefault="009C13FA">
            <w:r>
              <w:t>Услуги адвокатов</w:t>
            </w: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E9151D" w:rsidP="009D30DB">
            <w:pPr>
              <w:jc w:val="center"/>
            </w:pPr>
            <w:r>
              <w:t>6</w:t>
            </w:r>
            <w:r w:rsidR="000570A6">
              <w:t>1 300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4762BA">
              <w:t>2</w:t>
            </w:r>
          </w:p>
        </w:tc>
        <w:tc>
          <w:tcPr>
            <w:tcW w:w="4110" w:type="dxa"/>
          </w:tcPr>
          <w:p w:rsidR="00A45826" w:rsidRDefault="0000659E">
            <w:r>
              <w:t>Судебные издержки</w:t>
            </w:r>
          </w:p>
        </w:tc>
        <w:tc>
          <w:tcPr>
            <w:tcW w:w="2393" w:type="dxa"/>
          </w:tcPr>
          <w:p w:rsidR="00A45826" w:rsidRDefault="00A45826" w:rsidP="009D30DB">
            <w:pPr>
              <w:jc w:val="center"/>
            </w:pPr>
          </w:p>
        </w:tc>
        <w:tc>
          <w:tcPr>
            <w:tcW w:w="2393" w:type="dxa"/>
          </w:tcPr>
          <w:p w:rsidR="00A45826" w:rsidRDefault="0000659E" w:rsidP="009D30DB">
            <w:pPr>
              <w:jc w:val="center"/>
            </w:pPr>
            <w:r>
              <w:t>92 910</w:t>
            </w:r>
          </w:p>
        </w:tc>
      </w:tr>
      <w:tr w:rsidR="009C13FA" w:rsidTr="00607AA9">
        <w:tc>
          <w:tcPr>
            <w:tcW w:w="675" w:type="dxa"/>
          </w:tcPr>
          <w:p w:rsidR="009C13FA" w:rsidRDefault="009C13FA"/>
        </w:tc>
        <w:tc>
          <w:tcPr>
            <w:tcW w:w="4110" w:type="dxa"/>
          </w:tcPr>
          <w:p w:rsidR="009C13FA" w:rsidRDefault="009C13FA"/>
        </w:tc>
        <w:tc>
          <w:tcPr>
            <w:tcW w:w="2393" w:type="dxa"/>
          </w:tcPr>
          <w:p w:rsidR="009C13FA" w:rsidRDefault="009C13FA" w:rsidP="009D30DB">
            <w:pPr>
              <w:jc w:val="center"/>
            </w:pPr>
          </w:p>
        </w:tc>
        <w:tc>
          <w:tcPr>
            <w:tcW w:w="2393" w:type="dxa"/>
          </w:tcPr>
          <w:p w:rsidR="009C13FA" w:rsidRDefault="009C13FA" w:rsidP="009D30DB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/>
        </w:tc>
        <w:tc>
          <w:tcPr>
            <w:tcW w:w="4110" w:type="dxa"/>
          </w:tcPr>
          <w:p w:rsidR="00607AA9" w:rsidRDefault="00607AA9"/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  <w:tc>
          <w:tcPr>
            <w:tcW w:w="2393" w:type="dxa"/>
          </w:tcPr>
          <w:p w:rsidR="00607AA9" w:rsidRDefault="00607AA9" w:rsidP="009D30DB">
            <w:pPr>
              <w:jc w:val="center"/>
            </w:pPr>
          </w:p>
        </w:tc>
      </w:tr>
      <w:tr w:rsidR="00505791" w:rsidTr="00607AA9">
        <w:tc>
          <w:tcPr>
            <w:tcW w:w="675" w:type="dxa"/>
          </w:tcPr>
          <w:p w:rsidR="00505791" w:rsidRDefault="00505791"/>
        </w:tc>
        <w:tc>
          <w:tcPr>
            <w:tcW w:w="4110" w:type="dxa"/>
          </w:tcPr>
          <w:p w:rsidR="00505791" w:rsidRDefault="00505791">
            <w:r>
              <w:t>Итого</w:t>
            </w:r>
          </w:p>
        </w:tc>
        <w:tc>
          <w:tcPr>
            <w:tcW w:w="2393" w:type="dxa"/>
          </w:tcPr>
          <w:p w:rsidR="00505791" w:rsidRDefault="00857BF1" w:rsidP="009D30DB">
            <w:pPr>
              <w:jc w:val="center"/>
            </w:pPr>
            <w:r>
              <w:t>4 925 883</w:t>
            </w:r>
          </w:p>
        </w:tc>
        <w:tc>
          <w:tcPr>
            <w:tcW w:w="2393" w:type="dxa"/>
          </w:tcPr>
          <w:p w:rsidR="00505791" w:rsidRDefault="00E9151D" w:rsidP="009D30DB">
            <w:pPr>
              <w:jc w:val="center"/>
            </w:pPr>
            <w:r>
              <w:t>5 02</w:t>
            </w:r>
            <w:r w:rsidR="00857BF1">
              <w:t>2 381</w:t>
            </w:r>
          </w:p>
        </w:tc>
      </w:tr>
    </w:tbl>
    <w:bookmarkEnd w:id="0"/>
    <w:p w:rsidR="00B05DE1" w:rsidRDefault="00505791">
      <w:r>
        <w:t xml:space="preserve">   </w:t>
      </w:r>
    </w:p>
    <w:p w:rsidR="00426B6A" w:rsidRDefault="004248F7">
      <w:r>
        <w:t>Расчёт для обоснования размера взносов:</w:t>
      </w:r>
      <w:r w:rsidR="00870C16">
        <w:t xml:space="preserve">                                                                                                     </w:t>
      </w:r>
      <w:r w:rsidR="00E9151D">
        <w:t>5</w:t>
      </w:r>
      <w:r w:rsidR="00797751">
        <w:t> </w:t>
      </w:r>
      <w:r w:rsidR="00E9151D">
        <w:t>02</w:t>
      </w:r>
      <w:r w:rsidR="00797751">
        <w:t>2 381</w:t>
      </w:r>
      <w:r w:rsidR="000D7CF9">
        <w:t>:</w:t>
      </w:r>
      <w:r w:rsidR="0096010E">
        <w:t xml:space="preserve"> </w:t>
      </w:r>
      <w:r w:rsidR="00797751">
        <w:t>463</w:t>
      </w:r>
      <w:r w:rsidR="00A16B2E">
        <w:t xml:space="preserve">(собственников) </w:t>
      </w:r>
      <w:r>
        <w:t>=</w:t>
      </w:r>
      <w:r w:rsidR="00E9151D">
        <w:t xml:space="preserve"> 10 847</w:t>
      </w:r>
      <w:r w:rsidR="00566B85">
        <w:t xml:space="preserve"> </w:t>
      </w:r>
      <w:r w:rsidR="00426B6A">
        <w:t>рублей в год</w:t>
      </w:r>
      <w:r w:rsidR="0096010E">
        <w:t xml:space="preserve">: </w:t>
      </w:r>
      <w:r>
        <w:t>12месяцев</w:t>
      </w:r>
      <w:r w:rsidR="00E9151D">
        <w:t xml:space="preserve">  =</w:t>
      </w:r>
      <w:r w:rsidR="00797751">
        <w:t>90</w:t>
      </w:r>
      <w:r w:rsidR="00E9151D">
        <w:t>3</w:t>
      </w:r>
      <w:r w:rsidR="000D7CF9">
        <w:t xml:space="preserve"> </w:t>
      </w:r>
      <w:r w:rsidR="0096010E">
        <w:t>рублей.</w:t>
      </w:r>
      <w:r w:rsidR="0096010E">
        <w:br/>
        <w:t xml:space="preserve"> </w:t>
      </w:r>
    </w:p>
    <w:p w:rsidR="00426B6A" w:rsidRDefault="00426B6A" w:rsidP="00426B6A">
      <w:r>
        <w:t>Председатель ДНТ «Обрабпрос»                                              Т.И. Веденова</w:t>
      </w:r>
    </w:p>
    <w:p w:rsidR="00426B6A" w:rsidRDefault="00426B6A" w:rsidP="00426B6A">
      <w:r>
        <w:t>Главный бухгалтер                                                                         О.В. Вихорева</w:t>
      </w:r>
    </w:p>
    <w:p w:rsidR="0096010E" w:rsidRDefault="0096010E"/>
    <w:sectPr w:rsidR="0096010E" w:rsidSect="004E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5DE1"/>
    <w:rsid w:val="0000659E"/>
    <w:rsid w:val="00017E93"/>
    <w:rsid w:val="00031889"/>
    <w:rsid w:val="000570A6"/>
    <w:rsid w:val="000D7CF9"/>
    <w:rsid w:val="001166F3"/>
    <w:rsid w:val="00136241"/>
    <w:rsid w:val="001B497C"/>
    <w:rsid w:val="002E54E9"/>
    <w:rsid w:val="00341A8F"/>
    <w:rsid w:val="00384F5F"/>
    <w:rsid w:val="00402B47"/>
    <w:rsid w:val="004248F7"/>
    <w:rsid w:val="00426B6A"/>
    <w:rsid w:val="004762BA"/>
    <w:rsid w:val="004E1A50"/>
    <w:rsid w:val="004E5303"/>
    <w:rsid w:val="00501742"/>
    <w:rsid w:val="00505791"/>
    <w:rsid w:val="00566B85"/>
    <w:rsid w:val="00607AA9"/>
    <w:rsid w:val="00756751"/>
    <w:rsid w:val="00797751"/>
    <w:rsid w:val="007E47FF"/>
    <w:rsid w:val="00813C57"/>
    <w:rsid w:val="00823145"/>
    <w:rsid w:val="00857BF1"/>
    <w:rsid w:val="00870C16"/>
    <w:rsid w:val="00893ADE"/>
    <w:rsid w:val="00893B21"/>
    <w:rsid w:val="009001B9"/>
    <w:rsid w:val="00920CCE"/>
    <w:rsid w:val="00933DC4"/>
    <w:rsid w:val="009544BD"/>
    <w:rsid w:val="0096010E"/>
    <w:rsid w:val="00967560"/>
    <w:rsid w:val="00985AD8"/>
    <w:rsid w:val="009C13FA"/>
    <w:rsid w:val="009D30DB"/>
    <w:rsid w:val="00A12720"/>
    <w:rsid w:val="00A16B2E"/>
    <w:rsid w:val="00A21CC3"/>
    <w:rsid w:val="00A45826"/>
    <w:rsid w:val="00A50594"/>
    <w:rsid w:val="00A728F2"/>
    <w:rsid w:val="00AB486C"/>
    <w:rsid w:val="00AD0023"/>
    <w:rsid w:val="00B05DE1"/>
    <w:rsid w:val="00B07CDF"/>
    <w:rsid w:val="00B57C42"/>
    <w:rsid w:val="00C434B7"/>
    <w:rsid w:val="00D457EB"/>
    <w:rsid w:val="00DA7C94"/>
    <w:rsid w:val="00DB5BB2"/>
    <w:rsid w:val="00DD3496"/>
    <w:rsid w:val="00E25D66"/>
    <w:rsid w:val="00E9151D"/>
    <w:rsid w:val="00ED629C"/>
    <w:rsid w:val="00F320A0"/>
    <w:rsid w:val="00F90CEF"/>
    <w:rsid w:val="00FC33D1"/>
    <w:rsid w:val="00FD6B6E"/>
    <w:rsid w:val="00FF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Olya</cp:lastModifiedBy>
  <cp:revision>17</cp:revision>
  <cp:lastPrinted>2023-03-18T13:47:00Z</cp:lastPrinted>
  <dcterms:created xsi:type="dcterms:W3CDTF">2023-04-01T11:15:00Z</dcterms:created>
  <dcterms:modified xsi:type="dcterms:W3CDTF">2023-04-01T15:41:00Z</dcterms:modified>
</cp:coreProperties>
</file>